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990"/>
        <w:tblW w:w="8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7859"/>
      </w:tblGrid>
      <w:tr w:rsidR="00A53CFD" w:rsidRPr="00653F04" w14:paraId="7A679321" w14:textId="77777777" w:rsidTr="00A53CFD">
        <w:trPr>
          <w:cantSplit/>
          <w:trHeight w:val="345"/>
        </w:trPr>
        <w:tc>
          <w:tcPr>
            <w:tcW w:w="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2A92F" w14:textId="6B13CF03" w:rsidR="00A53CFD" w:rsidRPr="00653F04" w:rsidRDefault="00A53CFD" w:rsidP="00A53CFD">
            <w:pPr>
              <w:spacing w:line="240" w:lineRule="atLeast"/>
              <w:jc w:val="center"/>
              <w:rPr>
                <w:rFonts w:eastAsia="楷体_GB2312"/>
                <w:szCs w:val="20"/>
              </w:rPr>
            </w:pPr>
            <w:r>
              <w:rPr>
                <w:rFonts w:eastAsia="楷体_GB2312" w:hint="eastAsia"/>
              </w:rPr>
              <w:t>论文评价</w:t>
            </w:r>
          </w:p>
        </w:tc>
        <w:tc>
          <w:tcPr>
            <w:tcW w:w="78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D7130BC" w14:textId="77777777" w:rsidR="00A53CFD" w:rsidRPr="00653F04" w:rsidRDefault="00A53CFD" w:rsidP="00A53CFD">
            <w:pPr>
              <w:spacing w:line="320" w:lineRule="atLeast"/>
              <w:rPr>
                <w:rFonts w:eastAsia="楷体_GB2312"/>
                <w:szCs w:val="20"/>
              </w:rPr>
            </w:pPr>
            <w:r w:rsidRPr="00653F04">
              <w:rPr>
                <w:rFonts w:eastAsia="楷体_GB2312"/>
              </w:rPr>
              <w:t>1</w:t>
            </w:r>
            <w:r w:rsidRPr="00653F04">
              <w:rPr>
                <w:rFonts w:eastAsia="楷体_GB2312" w:hint="eastAsia"/>
              </w:rPr>
              <w:t>、论文评价：</w:t>
            </w:r>
          </w:p>
        </w:tc>
      </w:tr>
      <w:tr w:rsidR="00A53CFD" w:rsidRPr="00653F04" w14:paraId="6A43D47B" w14:textId="77777777" w:rsidTr="00A53CFD">
        <w:trPr>
          <w:cantSplit/>
          <w:trHeight w:val="345"/>
        </w:trPr>
        <w:tc>
          <w:tcPr>
            <w:tcW w:w="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5C7C" w14:textId="77777777" w:rsidR="00A53CFD" w:rsidRPr="00653F04" w:rsidRDefault="00A53CFD" w:rsidP="00A53CFD">
            <w:pPr>
              <w:widowControl/>
              <w:jc w:val="left"/>
              <w:rPr>
                <w:rFonts w:eastAsia="楷体_GB2312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ADCF8DB" w14:textId="77777777" w:rsidR="00A53CFD" w:rsidRPr="00653F04" w:rsidRDefault="00A53CFD" w:rsidP="00A53CFD">
            <w:pPr>
              <w:spacing w:line="320" w:lineRule="atLeast"/>
              <w:rPr>
                <w:rFonts w:eastAsia="楷体_GB2312"/>
                <w:szCs w:val="20"/>
              </w:rPr>
            </w:pPr>
          </w:p>
        </w:tc>
      </w:tr>
      <w:tr w:rsidR="00A53CFD" w:rsidRPr="00653F04" w14:paraId="1F312AD3" w14:textId="77777777" w:rsidTr="00A53CFD">
        <w:trPr>
          <w:cantSplit/>
          <w:trHeight w:val="345"/>
        </w:trPr>
        <w:tc>
          <w:tcPr>
            <w:tcW w:w="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543D" w14:textId="77777777" w:rsidR="00A53CFD" w:rsidRPr="00653F04" w:rsidRDefault="00A53CFD" w:rsidP="00A53CFD">
            <w:pPr>
              <w:widowControl/>
              <w:jc w:val="left"/>
              <w:rPr>
                <w:rFonts w:eastAsia="楷体_GB2312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A1B9508" w14:textId="77777777" w:rsidR="00A53CFD" w:rsidRPr="00653F04" w:rsidRDefault="00A53CFD" w:rsidP="00A53CFD">
            <w:pPr>
              <w:spacing w:line="320" w:lineRule="atLeast"/>
              <w:rPr>
                <w:rFonts w:eastAsia="楷体_GB2312"/>
                <w:szCs w:val="20"/>
              </w:rPr>
            </w:pPr>
          </w:p>
        </w:tc>
      </w:tr>
      <w:tr w:rsidR="00A53CFD" w:rsidRPr="00653F04" w14:paraId="05AD206D" w14:textId="77777777" w:rsidTr="00A53CFD">
        <w:trPr>
          <w:cantSplit/>
          <w:trHeight w:val="345"/>
        </w:trPr>
        <w:tc>
          <w:tcPr>
            <w:tcW w:w="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AF1A" w14:textId="77777777" w:rsidR="00A53CFD" w:rsidRPr="00653F04" w:rsidRDefault="00A53CFD" w:rsidP="00A53CFD">
            <w:pPr>
              <w:widowControl/>
              <w:jc w:val="left"/>
              <w:rPr>
                <w:rFonts w:eastAsia="楷体_GB2312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FE591B" w14:textId="77777777" w:rsidR="00A53CFD" w:rsidRPr="00653F04" w:rsidRDefault="00A53CFD" w:rsidP="00A53CFD">
            <w:pPr>
              <w:spacing w:line="320" w:lineRule="atLeast"/>
              <w:rPr>
                <w:rFonts w:eastAsia="楷体_GB2312"/>
                <w:szCs w:val="20"/>
              </w:rPr>
            </w:pPr>
          </w:p>
        </w:tc>
      </w:tr>
      <w:tr w:rsidR="00A53CFD" w:rsidRPr="00653F04" w14:paraId="64DD69DF" w14:textId="77777777" w:rsidTr="00A53CFD">
        <w:trPr>
          <w:cantSplit/>
          <w:trHeight w:val="345"/>
        </w:trPr>
        <w:tc>
          <w:tcPr>
            <w:tcW w:w="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B13D" w14:textId="77777777" w:rsidR="00A53CFD" w:rsidRPr="00653F04" w:rsidRDefault="00A53CFD" w:rsidP="00A53CFD">
            <w:pPr>
              <w:widowControl/>
              <w:jc w:val="left"/>
              <w:rPr>
                <w:rFonts w:eastAsia="楷体_GB2312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AB9617A" w14:textId="77777777" w:rsidR="00A53CFD" w:rsidRPr="00653F04" w:rsidRDefault="00A53CFD" w:rsidP="00A53CFD">
            <w:pPr>
              <w:spacing w:line="320" w:lineRule="atLeast"/>
              <w:rPr>
                <w:rFonts w:eastAsia="楷体_GB2312"/>
                <w:szCs w:val="20"/>
              </w:rPr>
            </w:pPr>
          </w:p>
        </w:tc>
      </w:tr>
      <w:tr w:rsidR="00A53CFD" w:rsidRPr="00653F04" w14:paraId="7343EC65" w14:textId="77777777" w:rsidTr="00A53CFD">
        <w:trPr>
          <w:cantSplit/>
          <w:trHeight w:val="345"/>
        </w:trPr>
        <w:tc>
          <w:tcPr>
            <w:tcW w:w="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8713" w14:textId="77777777" w:rsidR="00A53CFD" w:rsidRPr="00653F04" w:rsidRDefault="00A53CFD" w:rsidP="00A53CFD">
            <w:pPr>
              <w:widowControl/>
              <w:jc w:val="left"/>
              <w:rPr>
                <w:rFonts w:eastAsia="楷体_GB2312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CD1AF6E" w14:textId="77777777" w:rsidR="00A53CFD" w:rsidRPr="00653F04" w:rsidRDefault="00A53CFD" w:rsidP="00A53CFD">
            <w:pPr>
              <w:spacing w:line="320" w:lineRule="atLeast"/>
              <w:rPr>
                <w:rFonts w:eastAsia="楷体_GB2312"/>
                <w:szCs w:val="20"/>
              </w:rPr>
            </w:pPr>
          </w:p>
        </w:tc>
      </w:tr>
      <w:tr w:rsidR="00A53CFD" w:rsidRPr="00653F04" w14:paraId="3FACB914" w14:textId="77777777" w:rsidTr="00A53CFD">
        <w:trPr>
          <w:cantSplit/>
          <w:trHeight w:val="345"/>
        </w:trPr>
        <w:tc>
          <w:tcPr>
            <w:tcW w:w="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CBF1" w14:textId="77777777" w:rsidR="00A53CFD" w:rsidRPr="00653F04" w:rsidRDefault="00A53CFD" w:rsidP="00A53CFD">
            <w:pPr>
              <w:widowControl/>
              <w:jc w:val="left"/>
              <w:rPr>
                <w:rFonts w:eastAsia="楷体_GB2312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82C89BB" w14:textId="77777777" w:rsidR="00A53CFD" w:rsidRPr="00653F04" w:rsidRDefault="00A53CFD" w:rsidP="00A53CFD">
            <w:pPr>
              <w:spacing w:line="320" w:lineRule="atLeast"/>
              <w:rPr>
                <w:rFonts w:eastAsia="楷体_GB2312"/>
                <w:szCs w:val="20"/>
              </w:rPr>
            </w:pPr>
            <w:r w:rsidRPr="00653F04">
              <w:rPr>
                <w:rFonts w:eastAsia="楷体_GB2312"/>
              </w:rPr>
              <w:t>2</w:t>
            </w:r>
            <w:r w:rsidRPr="00653F04">
              <w:rPr>
                <w:rFonts w:eastAsia="楷体_GB2312" w:hint="eastAsia"/>
              </w:rPr>
              <w:t>、创新之处：</w:t>
            </w:r>
          </w:p>
        </w:tc>
      </w:tr>
      <w:tr w:rsidR="00A53CFD" w:rsidRPr="00653F04" w14:paraId="0A420A6C" w14:textId="77777777" w:rsidTr="00A53CFD">
        <w:trPr>
          <w:cantSplit/>
          <w:trHeight w:val="345"/>
        </w:trPr>
        <w:tc>
          <w:tcPr>
            <w:tcW w:w="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0E8D" w14:textId="77777777" w:rsidR="00A53CFD" w:rsidRPr="00653F04" w:rsidRDefault="00A53CFD" w:rsidP="00A53CFD">
            <w:pPr>
              <w:widowControl/>
              <w:jc w:val="left"/>
              <w:rPr>
                <w:rFonts w:eastAsia="楷体_GB2312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44C32B4" w14:textId="77777777" w:rsidR="00A53CFD" w:rsidRPr="00653F04" w:rsidRDefault="00A53CFD" w:rsidP="00A53CFD">
            <w:pPr>
              <w:spacing w:line="320" w:lineRule="atLeast"/>
              <w:rPr>
                <w:rFonts w:eastAsia="楷体_GB2312"/>
                <w:szCs w:val="20"/>
              </w:rPr>
            </w:pPr>
          </w:p>
        </w:tc>
      </w:tr>
      <w:tr w:rsidR="00A53CFD" w:rsidRPr="00653F04" w14:paraId="57656970" w14:textId="77777777" w:rsidTr="00A53CFD">
        <w:trPr>
          <w:cantSplit/>
          <w:trHeight w:val="345"/>
        </w:trPr>
        <w:tc>
          <w:tcPr>
            <w:tcW w:w="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67B59" w14:textId="77777777" w:rsidR="00A53CFD" w:rsidRPr="00653F04" w:rsidRDefault="00A53CFD" w:rsidP="00A53CFD">
            <w:pPr>
              <w:widowControl/>
              <w:jc w:val="left"/>
              <w:rPr>
                <w:rFonts w:eastAsia="楷体_GB2312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206BBF5" w14:textId="77777777" w:rsidR="00A53CFD" w:rsidRPr="00653F04" w:rsidRDefault="00A53CFD" w:rsidP="00A53CFD">
            <w:pPr>
              <w:spacing w:line="320" w:lineRule="atLeast"/>
              <w:rPr>
                <w:rFonts w:eastAsia="楷体_GB2312"/>
                <w:szCs w:val="20"/>
              </w:rPr>
            </w:pPr>
          </w:p>
        </w:tc>
      </w:tr>
      <w:tr w:rsidR="00A53CFD" w:rsidRPr="00653F04" w14:paraId="7F62467C" w14:textId="77777777" w:rsidTr="00A53CFD">
        <w:trPr>
          <w:cantSplit/>
          <w:trHeight w:val="345"/>
        </w:trPr>
        <w:tc>
          <w:tcPr>
            <w:tcW w:w="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D9CF" w14:textId="77777777" w:rsidR="00A53CFD" w:rsidRPr="00653F04" w:rsidRDefault="00A53CFD" w:rsidP="00A53CFD">
            <w:pPr>
              <w:widowControl/>
              <w:jc w:val="left"/>
              <w:rPr>
                <w:rFonts w:eastAsia="楷体_GB2312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2CF2A" w14:textId="77777777" w:rsidR="00A53CFD" w:rsidRPr="00653F04" w:rsidRDefault="00A53CFD" w:rsidP="00A53CFD">
            <w:pPr>
              <w:spacing w:line="320" w:lineRule="atLeast"/>
              <w:rPr>
                <w:rFonts w:eastAsia="楷体_GB2312"/>
                <w:szCs w:val="20"/>
              </w:rPr>
            </w:pPr>
          </w:p>
        </w:tc>
      </w:tr>
      <w:tr w:rsidR="00A53CFD" w:rsidRPr="00653F04" w14:paraId="697CBC62" w14:textId="77777777" w:rsidTr="00A53CFD">
        <w:trPr>
          <w:cantSplit/>
          <w:trHeight w:val="345"/>
        </w:trPr>
        <w:tc>
          <w:tcPr>
            <w:tcW w:w="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70724" w14:textId="77777777" w:rsidR="00A53CFD" w:rsidRPr="00653F04" w:rsidRDefault="00A53CFD" w:rsidP="00A53CFD">
            <w:pPr>
              <w:widowControl/>
              <w:jc w:val="left"/>
              <w:rPr>
                <w:rFonts w:eastAsia="楷体_GB2312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219F945" w14:textId="77777777" w:rsidR="00A53CFD" w:rsidRPr="00653F04" w:rsidRDefault="00A53CFD" w:rsidP="00A53CFD">
            <w:pPr>
              <w:spacing w:line="320" w:lineRule="atLeast"/>
              <w:rPr>
                <w:rFonts w:eastAsia="楷体_GB2312"/>
                <w:szCs w:val="20"/>
              </w:rPr>
            </w:pPr>
            <w:r w:rsidRPr="00653F04">
              <w:rPr>
                <w:rFonts w:eastAsia="楷体_GB2312"/>
              </w:rPr>
              <w:t>3</w:t>
            </w:r>
            <w:r w:rsidRPr="00653F04">
              <w:rPr>
                <w:rFonts w:eastAsia="楷体_GB2312" w:hint="eastAsia"/>
              </w:rPr>
              <w:t>、不足之处：</w:t>
            </w:r>
          </w:p>
        </w:tc>
      </w:tr>
      <w:tr w:rsidR="00A53CFD" w:rsidRPr="00653F04" w14:paraId="31262001" w14:textId="77777777" w:rsidTr="00A53CFD">
        <w:trPr>
          <w:cantSplit/>
          <w:trHeight w:val="345"/>
        </w:trPr>
        <w:tc>
          <w:tcPr>
            <w:tcW w:w="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E03A" w14:textId="77777777" w:rsidR="00A53CFD" w:rsidRPr="00653F04" w:rsidRDefault="00A53CFD" w:rsidP="00A53CFD">
            <w:pPr>
              <w:widowControl/>
              <w:jc w:val="left"/>
              <w:rPr>
                <w:rFonts w:eastAsia="楷体_GB2312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9CE0F1A" w14:textId="77777777" w:rsidR="00A53CFD" w:rsidRPr="00653F04" w:rsidRDefault="00A53CFD" w:rsidP="00A53CFD">
            <w:pPr>
              <w:spacing w:line="320" w:lineRule="atLeast"/>
              <w:rPr>
                <w:rFonts w:eastAsia="楷体_GB2312"/>
                <w:szCs w:val="20"/>
              </w:rPr>
            </w:pPr>
          </w:p>
        </w:tc>
      </w:tr>
      <w:tr w:rsidR="00A53CFD" w:rsidRPr="00653F04" w14:paraId="5CA3CD8D" w14:textId="77777777" w:rsidTr="00A53CFD">
        <w:trPr>
          <w:cantSplit/>
          <w:trHeight w:val="345"/>
        </w:trPr>
        <w:tc>
          <w:tcPr>
            <w:tcW w:w="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8BC0" w14:textId="77777777" w:rsidR="00A53CFD" w:rsidRPr="00653F04" w:rsidRDefault="00A53CFD" w:rsidP="00A53CFD">
            <w:pPr>
              <w:widowControl/>
              <w:jc w:val="left"/>
              <w:rPr>
                <w:rFonts w:eastAsia="楷体_GB2312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64BFFDE" w14:textId="77777777" w:rsidR="00A53CFD" w:rsidRPr="00653F04" w:rsidRDefault="00A53CFD" w:rsidP="00A53CFD">
            <w:pPr>
              <w:spacing w:line="320" w:lineRule="atLeast"/>
              <w:rPr>
                <w:rFonts w:eastAsia="楷体_GB2312"/>
                <w:szCs w:val="20"/>
              </w:rPr>
            </w:pPr>
          </w:p>
        </w:tc>
      </w:tr>
      <w:tr w:rsidR="00A53CFD" w:rsidRPr="00653F04" w14:paraId="7D8F1BAF" w14:textId="77777777" w:rsidTr="00A53CFD">
        <w:trPr>
          <w:cantSplit/>
          <w:trHeight w:val="345"/>
        </w:trPr>
        <w:tc>
          <w:tcPr>
            <w:tcW w:w="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7543" w14:textId="77777777" w:rsidR="00A53CFD" w:rsidRPr="00653F04" w:rsidRDefault="00A53CFD" w:rsidP="00A53CFD">
            <w:pPr>
              <w:widowControl/>
              <w:jc w:val="left"/>
              <w:rPr>
                <w:rFonts w:eastAsia="楷体_GB2312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FCC596B" w14:textId="77777777" w:rsidR="00A53CFD" w:rsidRPr="00653F04" w:rsidRDefault="00A53CFD" w:rsidP="00A53CFD">
            <w:pPr>
              <w:spacing w:line="320" w:lineRule="atLeast"/>
              <w:rPr>
                <w:rFonts w:eastAsia="楷体_GB2312"/>
                <w:szCs w:val="20"/>
              </w:rPr>
            </w:pPr>
          </w:p>
        </w:tc>
      </w:tr>
      <w:tr w:rsidR="00A53CFD" w:rsidRPr="00653F04" w14:paraId="22C86AA4" w14:textId="77777777" w:rsidTr="00A53CFD">
        <w:trPr>
          <w:cantSplit/>
          <w:trHeight w:val="345"/>
        </w:trPr>
        <w:tc>
          <w:tcPr>
            <w:tcW w:w="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5A61" w14:textId="77777777" w:rsidR="00A53CFD" w:rsidRPr="00653F04" w:rsidRDefault="00A53CFD" w:rsidP="00A53CFD">
            <w:pPr>
              <w:widowControl/>
              <w:jc w:val="left"/>
              <w:rPr>
                <w:rFonts w:eastAsia="楷体_GB2312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61806C4" w14:textId="77777777" w:rsidR="00A53CFD" w:rsidRPr="00653F04" w:rsidRDefault="00A53CFD" w:rsidP="00A53CFD">
            <w:pPr>
              <w:spacing w:line="320" w:lineRule="atLeast"/>
              <w:rPr>
                <w:rFonts w:eastAsia="楷体_GB2312"/>
                <w:szCs w:val="20"/>
              </w:rPr>
            </w:pPr>
          </w:p>
        </w:tc>
      </w:tr>
      <w:tr w:rsidR="00A53CFD" w:rsidRPr="00653F04" w14:paraId="24F7E0A0" w14:textId="77777777" w:rsidTr="00A53CFD">
        <w:trPr>
          <w:cantSplit/>
          <w:trHeight w:val="345"/>
        </w:trPr>
        <w:tc>
          <w:tcPr>
            <w:tcW w:w="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DC75" w14:textId="77777777" w:rsidR="00A53CFD" w:rsidRPr="00653F04" w:rsidRDefault="00A53CFD" w:rsidP="00A53CFD">
            <w:pPr>
              <w:widowControl/>
              <w:jc w:val="left"/>
              <w:rPr>
                <w:rFonts w:eastAsia="楷体_GB2312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EA96E43" w14:textId="77777777" w:rsidR="00A53CFD" w:rsidRPr="00653F04" w:rsidRDefault="00A53CFD" w:rsidP="00A53CFD">
            <w:pPr>
              <w:spacing w:line="320" w:lineRule="atLeast"/>
              <w:rPr>
                <w:rFonts w:eastAsia="楷体_GB2312"/>
                <w:szCs w:val="20"/>
              </w:rPr>
            </w:pPr>
          </w:p>
        </w:tc>
      </w:tr>
      <w:tr w:rsidR="00A53CFD" w:rsidRPr="00653F04" w14:paraId="49055FF0" w14:textId="77777777" w:rsidTr="00A53CFD">
        <w:trPr>
          <w:cantSplit/>
          <w:trHeight w:val="416"/>
        </w:trPr>
        <w:tc>
          <w:tcPr>
            <w:tcW w:w="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1D43" w14:textId="77777777" w:rsidR="00A53CFD" w:rsidRPr="00653F04" w:rsidRDefault="00A53CFD" w:rsidP="00A53CFD">
            <w:pPr>
              <w:widowControl/>
              <w:jc w:val="left"/>
              <w:rPr>
                <w:rFonts w:eastAsia="楷体_GB2312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7C6397" w14:textId="6C94E5CB" w:rsidR="00A53CFD" w:rsidRPr="00653F04" w:rsidRDefault="00A53CFD" w:rsidP="00A53CFD">
            <w:pPr>
              <w:spacing w:line="320" w:lineRule="atLeast"/>
              <w:jc w:val="center"/>
              <w:rPr>
                <w:rFonts w:eastAsia="楷体_GB2312"/>
                <w:szCs w:val="20"/>
              </w:rPr>
            </w:pPr>
          </w:p>
        </w:tc>
      </w:tr>
    </w:tbl>
    <w:p w14:paraId="4BD8ACA8" w14:textId="3A5AAFA2" w:rsidR="009F228D" w:rsidRPr="00C034CC" w:rsidRDefault="00C034CC">
      <w:pPr>
        <w:rPr>
          <w:color w:val="FF0000"/>
        </w:rPr>
      </w:pPr>
      <w:r w:rsidRPr="00C034CC">
        <w:rPr>
          <w:rFonts w:hint="eastAsia"/>
          <w:color w:val="FF0000"/>
        </w:rPr>
        <w:t>参考专家评阅意见书，草拟一份论文评价，分为“论文评价、创新之处、不足之处”三部分。</w:t>
      </w:r>
      <w:bookmarkStart w:id="0" w:name="_GoBack"/>
      <w:bookmarkEnd w:id="0"/>
    </w:p>
    <w:sectPr w:rsidR="009F228D" w:rsidRPr="00C034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359BA" w14:textId="77777777" w:rsidR="00391909" w:rsidRDefault="00391909" w:rsidP="00A53CFD">
      <w:r>
        <w:separator/>
      </w:r>
    </w:p>
  </w:endnote>
  <w:endnote w:type="continuationSeparator" w:id="0">
    <w:p w14:paraId="1A6CBFCF" w14:textId="77777777" w:rsidR="00391909" w:rsidRDefault="00391909" w:rsidP="00A53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0B998" w14:textId="77777777" w:rsidR="00391909" w:rsidRDefault="00391909" w:rsidP="00A53CFD">
      <w:r>
        <w:separator/>
      </w:r>
    </w:p>
  </w:footnote>
  <w:footnote w:type="continuationSeparator" w:id="0">
    <w:p w14:paraId="46D092F2" w14:textId="77777777" w:rsidR="00391909" w:rsidRDefault="00391909" w:rsidP="00A53C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4F1"/>
    <w:rsid w:val="000904D5"/>
    <w:rsid w:val="00391909"/>
    <w:rsid w:val="00400394"/>
    <w:rsid w:val="00591246"/>
    <w:rsid w:val="005D72F9"/>
    <w:rsid w:val="006374F1"/>
    <w:rsid w:val="009B251D"/>
    <w:rsid w:val="009F228D"/>
    <w:rsid w:val="00A53CFD"/>
    <w:rsid w:val="00B75D5A"/>
    <w:rsid w:val="00BA3471"/>
    <w:rsid w:val="00C034CC"/>
    <w:rsid w:val="00F2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D23DAE"/>
  <w15:chartTrackingRefBased/>
  <w15:docId w15:val="{4535CFDA-E009-4235-AC1B-F1BA62260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C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C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3C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3CF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3CFD"/>
    <w:rPr>
      <w:sz w:val="18"/>
      <w:szCs w:val="18"/>
    </w:rPr>
  </w:style>
  <w:style w:type="character" w:styleId="a7">
    <w:name w:val="annotation reference"/>
    <w:rsid w:val="00A53CFD"/>
    <w:rPr>
      <w:sz w:val="21"/>
      <w:szCs w:val="21"/>
    </w:rPr>
  </w:style>
  <w:style w:type="paragraph" w:styleId="a8">
    <w:name w:val="annotation text"/>
    <w:basedOn w:val="a"/>
    <w:link w:val="a9"/>
    <w:rsid w:val="00A53CFD"/>
    <w:pPr>
      <w:jc w:val="left"/>
    </w:pPr>
  </w:style>
  <w:style w:type="character" w:customStyle="1" w:styleId="a9">
    <w:name w:val="批注文字 字符"/>
    <w:basedOn w:val="a0"/>
    <w:link w:val="a8"/>
    <w:rsid w:val="00A53CFD"/>
    <w:rPr>
      <w:rFonts w:ascii="Times New Roman" w:eastAsia="宋体" w:hAnsi="Times New Roman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53CF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A53CF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2020-05-13T03:32:00Z</dcterms:created>
  <dcterms:modified xsi:type="dcterms:W3CDTF">2020-05-13T03:34:00Z</dcterms:modified>
</cp:coreProperties>
</file>